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0C5C" w14:textId="47AED97A" w:rsidR="00C331FA" w:rsidRPr="00C331FA" w:rsidRDefault="00C331FA" w:rsidP="00C331FA">
      <w:pPr>
        <w:jc w:val="center"/>
        <w:rPr>
          <w:b/>
          <w:bCs/>
          <w:sz w:val="24"/>
          <w:szCs w:val="24"/>
          <w:u w:val="single"/>
        </w:rPr>
      </w:pPr>
      <w:r w:rsidRPr="00C331FA">
        <w:rPr>
          <w:b/>
          <w:bCs/>
          <w:sz w:val="24"/>
          <w:szCs w:val="24"/>
          <w:u w:val="single"/>
        </w:rPr>
        <w:t xml:space="preserve">Übersicht </w:t>
      </w:r>
      <w:r>
        <w:rPr>
          <w:b/>
          <w:bCs/>
          <w:sz w:val="24"/>
          <w:szCs w:val="24"/>
          <w:u w:val="single"/>
        </w:rPr>
        <w:t>der</w:t>
      </w:r>
      <w:r w:rsidRPr="00C331FA">
        <w:rPr>
          <w:b/>
          <w:bCs/>
          <w:sz w:val="24"/>
          <w:szCs w:val="24"/>
          <w:u w:val="single"/>
        </w:rPr>
        <w:t xml:space="preserve"> Simulation</w:t>
      </w:r>
      <w:r>
        <w:rPr>
          <w:b/>
          <w:bCs/>
          <w:sz w:val="24"/>
          <w:szCs w:val="24"/>
          <w:u w:val="single"/>
        </w:rPr>
        <w:t>en zum</w:t>
      </w:r>
      <w:r w:rsidRPr="00C331FA">
        <w:rPr>
          <w:b/>
          <w:bCs/>
          <w:sz w:val="24"/>
          <w:szCs w:val="24"/>
          <w:u w:val="single"/>
        </w:rPr>
        <w:t xml:space="preserve"> Thema E-Lehre I</w:t>
      </w:r>
    </w:p>
    <w:p w14:paraId="3FF1431A" w14:textId="25A8001C" w:rsidR="00C331FA" w:rsidRDefault="00C331F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113"/>
        <w:gridCol w:w="4759"/>
      </w:tblGrid>
      <w:tr w:rsidR="00C331FA" w14:paraId="68ADB3F8" w14:textId="77777777" w:rsidTr="00C331FA">
        <w:tc>
          <w:tcPr>
            <w:tcW w:w="2405" w:type="dxa"/>
            <w:shd w:val="clear" w:color="auto" w:fill="D9D9D9" w:themeFill="background1" w:themeFillShade="D9"/>
          </w:tcPr>
          <w:p w14:paraId="0FAD6820" w14:textId="3A0AB192" w:rsidR="00C331FA" w:rsidRPr="00C331FA" w:rsidRDefault="00C331FA">
            <w:pPr>
              <w:rPr>
                <w:b/>
                <w:bCs/>
              </w:rPr>
            </w:pPr>
            <w:r w:rsidRPr="00C331FA">
              <w:rPr>
                <w:b/>
                <w:bCs/>
              </w:rPr>
              <w:t>Bezug / Kernthema</w:t>
            </w:r>
          </w:p>
        </w:tc>
        <w:tc>
          <w:tcPr>
            <w:tcW w:w="7113" w:type="dxa"/>
            <w:shd w:val="clear" w:color="auto" w:fill="D9D9D9" w:themeFill="background1" w:themeFillShade="D9"/>
          </w:tcPr>
          <w:p w14:paraId="0A805A83" w14:textId="2B8DF670" w:rsidR="00C331FA" w:rsidRPr="00C331FA" w:rsidRDefault="00C331FA">
            <w:pPr>
              <w:rPr>
                <w:b/>
                <w:bCs/>
              </w:rPr>
            </w:pPr>
            <w:r w:rsidRPr="00C331FA">
              <w:rPr>
                <w:b/>
                <w:bCs/>
              </w:rPr>
              <w:t xml:space="preserve">Simulation </w:t>
            </w:r>
          </w:p>
        </w:tc>
        <w:tc>
          <w:tcPr>
            <w:tcW w:w="4759" w:type="dxa"/>
            <w:shd w:val="clear" w:color="auto" w:fill="D9D9D9" w:themeFill="background1" w:themeFillShade="D9"/>
          </w:tcPr>
          <w:p w14:paraId="791D009E" w14:textId="32CD2802" w:rsidR="00C331FA" w:rsidRPr="00C331FA" w:rsidRDefault="00C331FA">
            <w:pPr>
              <w:rPr>
                <w:b/>
                <w:bCs/>
              </w:rPr>
            </w:pPr>
            <w:r w:rsidRPr="00C331FA">
              <w:rPr>
                <w:b/>
                <w:bCs/>
              </w:rPr>
              <w:t>Arbeitsblatt</w:t>
            </w:r>
          </w:p>
        </w:tc>
      </w:tr>
      <w:tr w:rsidR="00C331FA" w14:paraId="1AA54188" w14:textId="77777777" w:rsidTr="00C331FA">
        <w:tc>
          <w:tcPr>
            <w:tcW w:w="2405" w:type="dxa"/>
          </w:tcPr>
          <w:p w14:paraId="5AB53A44" w14:textId="76576EB9" w:rsidR="00C331FA" w:rsidRDefault="00C331FA">
            <w:r>
              <w:t>Aufladungsvorgänge</w:t>
            </w:r>
          </w:p>
          <w:p w14:paraId="133FABF7" w14:textId="0CB4E6D8" w:rsidR="00C331FA" w:rsidRDefault="00C331FA"/>
          <w:p w14:paraId="1308A438" w14:textId="4D90B137" w:rsidR="00C331FA" w:rsidRDefault="00C331FA"/>
          <w:p w14:paraId="42EB5FA6" w14:textId="5AC146E2" w:rsidR="00C331FA" w:rsidRDefault="00C331FA"/>
          <w:p w14:paraId="43C9354D" w14:textId="190EA5B7" w:rsidR="00C331FA" w:rsidRDefault="00C331FA"/>
          <w:p w14:paraId="61F80FAE" w14:textId="047E7AE1" w:rsidR="00C331FA" w:rsidRDefault="00C331FA"/>
          <w:p w14:paraId="033CB61A" w14:textId="4B22A4F0" w:rsidR="00C331FA" w:rsidRDefault="00C331FA"/>
          <w:p w14:paraId="0B1E6C73" w14:textId="2933396B" w:rsidR="00C331FA" w:rsidRDefault="00C331FA"/>
          <w:p w14:paraId="2D2E75D8" w14:textId="6A6BAD3E" w:rsidR="00C331FA" w:rsidRDefault="00C331FA"/>
          <w:p w14:paraId="3FE21231" w14:textId="5EE0C681" w:rsidR="00C331FA" w:rsidRDefault="00C331FA"/>
          <w:p w14:paraId="702C217F" w14:textId="680DEEC9" w:rsidR="00C331FA" w:rsidRDefault="00C331FA"/>
          <w:p w14:paraId="798E735A" w14:textId="68EC37D5" w:rsidR="00C331FA" w:rsidRDefault="00C331FA"/>
          <w:p w14:paraId="4926D533" w14:textId="55494816" w:rsidR="00C331FA" w:rsidRDefault="00C331FA">
            <w:r>
              <w:t xml:space="preserve">Ladungsarten </w:t>
            </w:r>
          </w:p>
          <w:p w14:paraId="775F6129" w14:textId="211F54B0" w:rsidR="00C331FA" w:rsidRDefault="00C331FA"/>
          <w:p w14:paraId="4A00A1E7" w14:textId="154FFD14" w:rsidR="00C331FA" w:rsidRDefault="00C331FA"/>
          <w:p w14:paraId="38AC99CB" w14:textId="5094DD0F" w:rsidR="00C331FA" w:rsidRDefault="00C331FA"/>
          <w:p w14:paraId="79F159E5" w14:textId="3B12910A" w:rsidR="00C331FA" w:rsidRDefault="00C331FA"/>
          <w:p w14:paraId="5253075F" w14:textId="564EA013" w:rsidR="00C331FA" w:rsidRDefault="00C331FA"/>
          <w:p w14:paraId="215FED91" w14:textId="7829A665" w:rsidR="00C331FA" w:rsidRDefault="00C331FA"/>
          <w:p w14:paraId="3909DBDD" w14:textId="5C64BF1D" w:rsidR="00C331FA" w:rsidRDefault="00C331FA">
            <w:r>
              <w:t>Elektrische Anziehung / Influenz</w:t>
            </w:r>
          </w:p>
          <w:p w14:paraId="6ADE139F" w14:textId="07DA3F26" w:rsidR="00C331FA" w:rsidRDefault="00C331FA"/>
        </w:tc>
        <w:tc>
          <w:tcPr>
            <w:tcW w:w="7113" w:type="dxa"/>
          </w:tcPr>
          <w:p w14:paraId="0D02A354" w14:textId="77777777" w:rsidR="00C331FA" w:rsidRDefault="00C331FA" w:rsidP="00C331FA">
            <w:pPr>
              <w:pStyle w:val="Listenabsatz"/>
              <w:numPr>
                <w:ilvl w:val="0"/>
                <w:numId w:val="1"/>
              </w:numPr>
            </w:pPr>
            <w:r>
              <w:t>Simulation zur elektrischen Aufladung von Luftballons und Kleidungsstücken aus Wolle</w:t>
            </w:r>
          </w:p>
          <w:p w14:paraId="0877C307" w14:textId="587EA855" w:rsidR="00C331FA" w:rsidRDefault="00FA149C" w:rsidP="00C331FA">
            <w:hyperlink r:id="rId5" w:history="1">
              <w:r w:rsidR="00C331FA" w:rsidRPr="00C96F8C">
                <w:rPr>
                  <w:rStyle w:val="Hyperlink"/>
                </w:rPr>
                <w:t>https://phet.colorado.edu/de/simulations/balloons-and-static-electricity</w:t>
              </w:r>
            </w:hyperlink>
          </w:p>
          <w:p w14:paraId="0E0CAA8F" w14:textId="16F7F616" w:rsidR="00C331FA" w:rsidRDefault="00C331FA" w:rsidP="00C331FA"/>
          <w:p w14:paraId="7BE71E3D" w14:textId="77777777" w:rsidR="00C331FA" w:rsidRDefault="00C331FA" w:rsidP="00C331FA"/>
          <w:p w14:paraId="6C7FFA66" w14:textId="77777777" w:rsidR="00C331FA" w:rsidRDefault="00C331FA" w:rsidP="00C331FA">
            <w:pPr>
              <w:pStyle w:val="Listenabsatz"/>
              <w:numPr>
                <w:ilvl w:val="0"/>
                <w:numId w:val="1"/>
              </w:numPr>
            </w:pPr>
            <w:r>
              <w:t>Simulation zur elektrischen Aufladung einer Person beim „Schlurfen“ über dem Teppich (Funkenstrecke)</w:t>
            </w:r>
          </w:p>
          <w:p w14:paraId="59D5FDFF" w14:textId="77777777" w:rsidR="00C331FA" w:rsidRDefault="00FA149C" w:rsidP="00C331FA">
            <w:hyperlink r:id="rId6" w:history="1">
              <w:r w:rsidR="00C331FA" w:rsidRPr="00DC3773">
                <w:rPr>
                  <w:rStyle w:val="Hyperlink"/>
                </w:rPr>
                <w:t>https://phet.colorado.edu/sims/html/john-travoltage/latest/john-travoltage_de.html</w:t>
              </w:r>
            </w:hyperlink>
          </w:p>
          <w:p w14:paraId="41A85E11" w14:textId="017E0FE2" w:rsidR="00C331FA" w:rsidRDefault="00C331FA" w:rsidP="00C331FA"/>
          <w:p w14:paraId="5C340853" w14:textId="2A3F1665" w:rsidR="00C331FA" w:rsidRDefault="00C331FA" w:rsidP="00C331FA"/>
          <w:p w14:paraId="4496BEE2" w14:textId="77777777" w:rsidR="00C331FA" w:rsidRDefault="00C331FA" w:rsidP="00C331FA"/>
          <w:p w14:paraId="6625AE34" w14:textId="77777777" w:rsidR="00C331FA" w:rsidRDefault="00C331FA" w:rsidP="00C331FA">
            <w:pPr>
              <w:pStyle w:val="Listenabsatz"/>
              <w:numPr>
                <w:ilvl w:val="0"/>
                <w:numId w:val="1"/>
              </w:numPr>
            </w:pPr>
            <w:r>
              <w:t>Simulation und Quiz zur elektrischen Ladung und Ladungsunterscheidung</w:t>
            </w:r>
          </w:p>
          <w:p w14:paraId="5CBDBF0E" w14:textId="77777777" w:rsidR="00C331FA" w:rsidRDefault="00FA149C" w:rsidP="00C331FA">
            <w:hyperlink r:id="rId7" w:history="1">
              <w:r w:rsidR="00C331FA" w:rsidRPr="00DC3773">
                <w:rPr>
                  <w:rStyle w:val="Hyperlink"/>
                </w:rPr>
                <w:t>https://www.physicsclassroom.com/Physics-Interactives/Static-Electricity/Name-That-Charge/Name-That-Charge-Interactive</w:t>
              </w:r>
            </w:hyperlink>
          </w:p>
          <w:p w14:paraId="514AFCDA" w14:textId="6EE9A814" w:rsidR="00C331FA" w:rsidRDefault="00C331FA" w:rsidP="00C331FA"/>
          <w:p w14:paraId="39C78C12" w14:textId="77777777" w:rsidR="00C331FA" w:rsidRDefault="00C331FA" w:rsidP="00C331FA"/>
          <w:p w14:paraId="37556DB3" w14:textId="77777777" w:rsidR="00C331FA" w:rsidRDefault="00C331FA" w:rsidP="00C331FA"/>
          <w:p w14:paraId="635E39BA" w14:textId="77777777" w:rsidR="00C331FA" w:rsidRDefault="00C331FA" w:rsidP="00C331FA">
            <w:pPr>
              <w:pStyle w:val="Listenabsatz"/>
              <w:numPr>
                <w:ilvl w:val="0"/>
                <w:numId w:val="1"/>
              </w:numPr>
            </w:pPr>
            <w:r>
              <w:t>Simulation zur Polarisation einer Aluminiumdose</w:t>
            </w:r>
          </w:p>
          <w:p w14:paraId="22814BE5" w14:textId="77777777" w:rsidR="00C331FA" w:rsidRDefault="00FA149C" w:rsidP="00C331FA">
            <w:hyperlink r:id="rId8" w:history="1">
              <w:r w:rsidR="00C331FA" w:rsidRPr="00DC3773">
                <w:rPr>
                  <w:rStyle w:val="Hyperlink"/>
                </w:rPr>
                <w:t>https://www.physicsclassroom.com/Physics-Interactives/Static-Electricity/Aluminum-Can-Polarization/Aluminum-Can-Polarization-Interactive</w:t>
              </w:r>
            </w:hyperlink>
          </w:p>
          <w:p w14:paraId="5862CB95" w14:textId="6128ECE4" w:rsidR="00DE0E23" w:rsidRDefault="00DE0E23" w:rsidP="00C331FA"/>
          <w:p w14:paraId="7A14D7E4" w14:textId="0CAB49B5" w:rsidR="00DE0E23" w:rsidRDefault="00DE0E23" w:rsidP="00C331FA"/>
          <w:p w14:paraId="22374C3E" w14:textId="5905A3F9" w:rsidR="00DE0E23" w:rsidRDefault="00DE0E23" w:rsidP="00C331FA"/>
          <w:p w14:paraId="48705BD3" w14:textId="77777777" w:rsidR="00DE0E23" w:rsidRDefault="00DE0E23" w:rsidP="00C331FA"/>
          <w:p w14:paraId="64A3B57E" w14:textId="77777777" w:rsidR="00C331FA" w:rsidRDefault="00C331FA"/>
        </w:tc>
        <w:tc>
          <w:tcPr>
            <w:tcW w:w="4759" w:type="dxa"/>
          </w:tcPr>
          <w:p w14:paraId="43458EBC" w14:textId="4A757044" w:rsidR="00C331FA" w:rsidRDefault="00C331FA">
            <w:r>
              <w:t>Arbeitsblatt 1</w:t>
            </w:r>
          </w:p>
          <w:p w14:paraId="1660B779" w14:textId="055F6D45" w:rsidR="00280CE4" w:rsidRDefault="00280CE4">
            <w:r>
              <w:t>Arbeitsblatt 2</w:t>
            </w:r>
          </w:p>
          <w:p w14:paraId="20D3DB41" w14:textId="77777777" w:rsidR="00C331FA" w:rsidRDefault="00C331FA"/>
          <w:p w14:paraId="5A9BC8AF" w14:textId="77777777" w:rsidR="00C331FA" w:rsidRDefault="00C331FA"/>
          <w:p w14:paraId="2349AC7E" w14:textId="77777777" w:rsidR="00C331FA" w:rsidRDefault="00C331FA"/>
          <w:p w14:paraId="3EDA3F3C" w14:textId="17146692" w:rsidR="00C331FA" w:rsidRDefault="00C331FA">
            <w:r>
              <w:t xml:space="preserve">Arbeitsblatt </w:t>
            </w:r>
            <w:r w:rsidR="00280CE4">
              <w:t>3</w:t>
            </w:r>
          </w:p>
          <w:p w14:paraId="2A053A96" w14:textId="77777777" w:rsidR="00C331FA" w:rsidRDefault="00C331FA"/>
          <w:p w14:paraId="5595B993" w14:textId="77777777" w:rsidR="00C331FA" w:rsidRDefault="00C331FA"/>
          <w:p w14:paraId="6A44D7EC" w14:textId="77777777" w:rsidR="00C331FA" w:rsidRDefault="00C331FA"/>
          <w:p w14:paraId="529B006A" w14:textId="77777777" w:rsidR="00C331FA" w:rsidRDefault="00C331FA"/>
          <w:p w14:paraId="0450668F" w14:textId="77777777" w:rsidR="00C331FA" w:rsidRDefault="00C331FA"/>
          <w:p w14:paraId="7DC865EC" w14:textId="056E3690" w:rsidR="00C331FA" w:rsidRDefault="00C331FA"/>
          <w:p w14:paraId="702FDAFF" w14:textId="76F15AAD" w:rsidR="00790472" w:rsidRDefault="00790472"/>
          <w:p w14:paraId="24308A5F" w14:textId="75392B29" w:rsidR="00790472" w:rsidRDefault="00790472"/>
          <w:p w14:paraId="2D39BD21" w14:textId="1B1970EF" w:rsidR="00790472" w:rsidRDefault="00790472"/>
          <w:p w14:paraId="3A0E416A" w14:textId="77777777" w:rsidR="00790472" w:rsidRDefault="00790472"/>
          <w:p w14:paraId="3611F196" w14:textId="77777777" w:rsidR="00C331FA" w:rsidRDefault="00C331FA"/>
          <w:p w14:paraId="3498CC03" w14:textId="77777777" w:rsidR="00C331FA" w:rsidRDefault="00C331FA"/>
          <w:p w14:paraId="3699675E" w14:textId="77777777" w:rsidR="00C331FA" w:rsidRDefault="00C331FA"/>
          <w:p w14:paraId="6A12632D" w14:textId="77777777" w:rsidR="00C331FA" w:rsidRDefault="00C331FA"/>
          <w:p w14:paraId="777690FD" w14:textId="5F43B583" w:rsidR="00C331FA" w:rsidRDefault="00C331FA">
            <w:r>
              <w:t xml:space="preserve">Arbeitsblatt </w:t>
            </w:r>
            <w:r w:rsidR="009D179B">
              <w:t>4</w:t>
            </w:r>
          </w:p>
        </w:tc>
      </w:tr>
      <w:tr w:rsidR="00DE0E23" w14:paraId="6FF0A56B" w14:textId="77777777" w:rsidTr="00C331FA">
        <w:tc>
          <w:tcPr>
            <w:tcW w:w="2405" w:type="dxa"/>
          </w:tcPr>
          <w:p w14:paraId="13C82B4C" w14:textId="26ECA6B2" w:rsidR="00DE0E23" w:rsidRDefault="00DE0E23">
            <w:r>
              <w:lastRenderedPageBreak/>
              <w:t>Reihen- / Parallelschaltung</w:t>
            </w:r>
          </w:p>
          <w:p w14:paraId="5FC3CF1B" w14:textId="75ED33D8" w:rsidR="00DE0E23" w:rsidRDefault="00DE0E23"/>
          <w:p w14:paraId="27EADB08" w14:textId="77E19B98" w:rsidR="00DE0E23" w:rsidRDefault="00DE0E23"/>
          <w:p w14:paraId="251B0052" w14:textId="17E8050F" w:rsidR="00DE0E23" w:rsidRDefault="00DE0E23"/>
          <w:p w14:paraId="3B16DDED" w14:textId="774C9FE4" w:rsidR="00DE0E23" w:rsidRDefault="00DE0E23"/>
          <w:p w14:paraId="519EE304" w14:textId="5777ED96" w:rsidR="00DE0E23" w:rsidRDefault="00DE0E23"/>
          <w:p w14:paraId="2EE28B3B" w14:textId="440413F3" w:rsidR="00DE0E23" w:rsidRDefault="00DE0E23"/>
          <w:p w14:paraId="6B7E2FFC" w14:textId="6303C72A" w:rsidR="00DE0E23" w:rsidRDefault="00DE0E23"/>
          <w:p w14:paraId="22FC7066" w14:textId="4970C03C" w:rsidR="00DE0E23" w:rsidRDefault="00DE0E23"/>
          <w:p w14:paraId="058BAD12" w14:textId="5A7B34E6" w:rsidR="00DE0E23" w:rsidRDefault="00DE0E23"/>
          <w:p w14:paraId="43A93F96" w14:textId="4EF923C6" w:rsidR="00DE0E23" w:rsidRDefault="00DE0E23"/>
          <w:p w14:paraId="46DE4B4E" w14:textId="58FBCA26" w:rsidR="00DE0E23" w:rsidRDefault="00DE0E23"/>
          <w:p w14:paraId="4E86F356" w14:textId="1B84238B" w:rsidR="00DE0E23" w:rsidRDefault="00DE0E23"/>
          <w:p w14:paraId="37544FC2" w14:textId="77777777" w:rsidR="003E59FC" w:rsidRDefault="003E59FC"/>
          <w:p w14:paraId="5094B7AB" w14:textId="0150CBD2" w:rsidR="00DE0E23" w:rsidRDefault="00DE0E23">
            <w:r>
              <w:t>Darstellen von elektrischen Schaltungen</w:t>
            </w:r>
          </w:p>
          <w:p w14:paraId="4A252ED4" w14:textId="77777777" w:rsidR="00DE0E23" w:rsidRDefault="00DE0E23"/>
          <w:p w14:paraId="157FACEC" w14:textId="77777777" w:rsidR="00DE0E23" w:rsidRDefault="00DE0E23"/>
          <w:p w14:paraId="196732F5" w14:textId="77777777" w:rsidR="00DE0E23" w:rsidRDefault="00DE0E23"/>
          <w:p w14:paraId="459BD7DE" w14:textId="77777777" w:rsidR="00DE0E23" w:rsidRDefault="00DE0E23"/>
          <w:p w14:paraId="719EFFC0" w14:textId="77777777" w:rsidR="00DE0E23" w:rsidRDefault="00DE0E23"/>
          <w:p w14:paraId="0605A6C5" w14:textId="77777777" w:rsidR="00DE0E23" w:rsidRDefault="00DE0E23"/>
          <w:p w14:paraId="7EC9F7CD" w14:textId="77777777" w:rsidR="00DE0E23" w:rsidRDefault="00DE0E23"/>
          <w:p w14:paraId="68997D4B" w14:textId="21DB8D57" w:rsidR="00DE0E23" w:rsidRDefault="00DE0E23"/>
        </w:tc>
        <w:tc>
          <w:tcPr>
            <w:tcW w:w="7113" w:type="dxa"/>
          </w:tcPr>
          <w:p w14:paraId="6CEBD6C4" w14:textId="328B8AA9" w:rsidR="00DE0E23" w:rsidRDefault="00DE0E23" w:rsidP="00DE0E23">
            <w:pPr>
              <w:pStyle w:val="Listenabsatz"/>
              <w:numPr>
                <w:ilvl w:val="0"/>
                <w:numId w:val="1"/>
              </w:numPr>
            </w:pPr>
            <w:r>
              <w:t>Simulation zur Einführung der Schaltsymbole</w:t>
            </w:r>
          </w:p>
          <w:p w14:paraId="0CD58DB5" w14:textId="69C314F7" w:rsidR="00DE0E23" w:rsidRDefault="00FA149C" w:rsidP="00DE0E23">
            <w:hyperlink r:id="rId9" w:history="1">
              <w:r w:rsidR="00DE0E23" w:rsidRPr="00A95501">
                <w:rPr>
                  <w:rStyle w:val="Hyperlink"/>
                </w:rPr>
                <w:t>https://www.leifiphysik.de/elektrizitaetslehre/einfache-stromkreise/downloads/vom-stromkreis-zum-schaltplan-animation</w:t>
              </w:r>
            </w:hyperlink>
          </w:p>
          <w:p w14:paraId="042FA596" w14:textId="210D443E" w:rsidR="00DE0E23" w:rsidRDefault="00DE0E23" w:rsidP="00DE0E23"/>
          <w:p w14:paraId="14FFCA0E" w14:textId="77777777" w:rsidR="00DE0E23" w:rsidRDefault="00DE0E23" w:rsidP="00DE0E23"/>
          <w:p w14:paraId="4073A6AE" w14:textId="7B43CC4F" w:rsidR="00DE0E23" w:rsidRDefault="00DE0E23" w:rsidP="00DE0E23">
            <w:pPr>
              <w:pStyle w:val="Listenabsatz"/>
              <w:numPr>
                <w:ilvl w:val="0"/>
                <w:numId w:val="1"/>
              </w:numPr>
            </w:pPr>
            <w:r>
              <w:t>Simulation eines einfachen Stromkreises (Reihenschaltung)</w:t>
            </w:r>
          </w:p>
          <w:p w14:paraId="09C4C829" w14:textId="597116DC" w:rsidR="00DE0E23" w:rsidRDefault="00FA149C" w:rsidP="00DE0E23">
            <w:hyperlink r:id="rId10" w:history="1">
              <w:r w:rsidR="00DE0E23" w:rsidRPr="00A95501">
                <w:rPr>
                  <w:rStyle w:val="Hyperlink"/>
                </w:rPr>
                <w:t>https://www.leifiphysik.de/elektrizitaetslehre/einfache-stromkreise/downloads/einfache-stromkreise-reihenschaltung-simulation</w:t>
              </w:r>
            </w:hyperlink>
          </w:p>
          <w:p w14:paraId="6B33229C" w14:textId="77777777" w:rsidR="00DE0E23" w:rsidRDefault="00DE0E23" w:rsidP="00DE0E23"/>
          <w:p w14:paraId="4F85DB87" w14:textId="63BE8DFA" w:rsidR="00DE0E23" w:rsidRDefault="00DE0E23" w:rsidP="00DE0E23"/>
          <w:p w14:paraId="2A91F590" w14:textId="7891CD48" w:rsidR="00DE0E23" w:rsidRDefault="00DE0E23" w:rsidP="00DE0E23">
            <w:pPr>
              <w:pStyle w:val="Listenabsatz"/>
              <w:numPr>
                <w:ilvl w:val="0"/>
                <w:numId w:val="1"/>
              </w:numPr>
            </w:pPr>
            <w:r>
              <w:t>Simulation eines einfachen Stromkreises (Parallelschaltung)</w:t>
            </w:r>
          </w:p>
          <w:p w14:paraId="3DC47B21" w14:textId="2E0DC592" w:rsidR="00DE0E23" w:rsidRDefault="00FA149C" w:rsidP="00DE0E23">
            <w:hyperlink r:id="rId11" w:history="1">
              <w:r w:rsidR="00DE0E23" w:rsidRPr="00A95501">
                <w:rPr>
                  <w:rStyle w:val="Hyperlink"/>
                </w:rPr>
                <w:t>https://www.leifiphysik.de/elektrizitaetslehre/einfache-stromkreise/downloads/einfache-stromkreise-parallelschaltung-simulation</w:t>
              </w:r>
            </w:hyperlink>
          </w:p>
          <w:p w14:paraId="566AA523" w14:textId="38848B29" w:rsidR="00DE0E23" w:rsidRDefault="00DE0E23" w:rsidP="00DE0E23"/>
          <w:p w14:paraId="4FDB7AE3" w14:textId="77777777" w:rsidR="003E59FC" w:rsidRPr="00DE0E23" w:rsidRDefault="003E59FC" w:rsidP="00DE0E23"/>
          <w:p w14:paraId="544E00CA" w14:textId="5BA78ACE" w:rsidR="00DE0E23" w:rsidRPr="00DE0E23" w:rsidRDefault="00DE0E23" w:rsidP="00DE0E23">
            <w:pPr>
              <w:pStyle w:val="Listenabsatz"/>
              <w:numPr>
                <w:ilvl w:val="0"/>
                <w:numId w:val="1"/>
              </w:numPr>
            </w:pPr>
            <w:r w:rsidRPr="00DE0E23">
              <w:t xml:space="preserve">Zeichnen von einfachen Stromkreisen mit </w:t>
            </w:r>
            <w:proofErr w:type="spellStart"/>
            <w:r w:rsidRPr="00DE0E23">
              <w:t>Geogebra</w:t>
            </w:r>
            <w:proofErr w:type="spellEnd"/>
            <w:r w:rsidRPr="00DE0E23">
              <w:t xml:space="preserve"> (mit Anleitung)</w:t>
            </w:r>
          </w:p>
          <w:p w14:paraId="285DF675" w14:textId="62B6C23A" w:rsidR="00DE0E23" w:rsidRPr="00DE0E23" w:rsidRDefault="00FA149C" w:rsidP="00DE0E23">
            <w:pPr>
              <w:rPr>
                <w:rFonts w:eastAsia="Times New Roman" w:cstheme="minorHAnsi"/>
                <w:color w:val="000000"/>
                <w:lang w:eastAsia="de-DE"/>
              </w:rPr>
            </w:pPr>
            <w:hyperlink r:id="rId12" w:history="1">
              <w:r w:rsidR="00DE0E23" w:rsidRPr="00DE0E23">
                <w:rPr>
                  <w:rStyle w:val="Hyperlink"/>
                  <w:rFonts w:eastAsia="Times New Roman" w:cstheme="minorHAnsi"/>
                  <w:lang w:eastAsia="de-DE"/>
                </w:rPr>
                <w:t>https://www.geogebra.org/classic/FeuwyUjj</w:t>
              </w:r>
            </w:hyperlink>
          </w:p>
          <w:p w14:paraId="49A8B9D8" w14:textId="77777777" w:rsidR="00DE0E23" w:rsidRPr="00DE0E23" w:rsidRDefault="00DE0E23" w:rsidP="00DE0E23">
            <w:pPr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A7F1F65" w14:textId="77777777" w:rsidR="00DE0E23" w:rsidRPr="00DE0E23" w:rsidRDefault="00DE0E23" w:rsidP="00DE0E23">
            <w:pPr>
              <w:jc w:val="both"/>
            </w:pPr>
          </w:p>
          <w:p w14:paraId="49E424C8" w14:textId="16AECBFE" w:rsidR="00DE0E23" w:rsidRPr="00DE0E23" w:rsidRDefault="00DE0E23" w:rsidP="00DE0E23">
            <w:pPr>
              <w:pStyle w:val="Listenabsatz"/>
              <w:numPr>
                <w:ilvl w:val="0"/>
                <w:numId w:val="2"/>
              </w:numPr>
              <w:jc w:val="both"/>
            </w:pPr>
            <w:r w:rsidRPr="00DE0E23">
              <w:t>Zeichnen von Stromkreisen (mit Simulation der Elektronenbewegung)</w:t>
            </w:r>
          </w:p>
          <w:p w14:paraId="23382BB1" w14:textId="1FD315B4" w:rsidR="00DE0E23" w:rsidRPr="00DE0E23" w:rsidRDefault="00FA149C" w:rsidP="00DE0E23">
            <w:pPr>
              <w:jc w:val="both"/>
            </w:pPr>
            <w:hyperlink r:id="rId13" w:history="1">
              <w:r w:rsidR="00DE0E23" w:rsidRPr="00DE0E23">
                <w:rPr>
                  <w:rStyle w:val="Hyperlink"/>
                </w:rPr>
                <w:t>https://phet.colorado.edu/sims/html/circuit-construction-kit-dc/latest/circuit-construction-kit-dc_de.html</w:t>
              </w:r>
            </w:hyperlink>
          </w:p>
          <w:p w14:paraId="3CF0E0DF" w14:textId="77777777" w:rsidR="00DE0E23" w:rsidRPr="00DE0E23" w:rsidRDefault="00DE0E23" w:rsidP="00DE0E23">
            <w:pPr>
              <w:jc w:val="both"/>
            </w:pPr>
          </w:p>
          <w:p w14:paraId="63688B8C" w14:textId="13A7E23A" w:rsidR="00DE0E23" w:rsidRDefault="00DE0E23" w:rsidP="00DE0E23"/>
        </w:tc>
        <w:tc>
          <w:tcPr>
            <w:tcW w:w="4759" w:type="dxa"/>
          </w:tcPr>
          <w:p w14:paraId="753F3CC4" w14:textId="0CF91238" w:rsidR="00DE0E23" w:rsidRDefault="00DE0E23"/>
          <w:p w14:paraId="4A3C9B86" w14:textId="122751D4" w:rsidR="004E59DC" w:rsidRDefault="004E59DC"/>
          <w:p w14:paraId="097AE5F2" w14:textId="4AD423AB" w:rsidR="004E59DC" w:rsidRDefault="004E59DC"/>
          <w:p w14:paraId="47693E26" w14:textId="2B820847" w:rsidR="004E59DC" w:rsidRDefault="004E59DC"/>
          <w:p w14:paraId="368468C8" w14:textId="10B48418" w:rsidR="004E59DC" w:rsidRDefault="004E59DC"/>
          <w:p w14:paraId="783C5279" w14:textId="77777777" w:rsidR="004E59DC" w:rsidRDefault="004E59DC"/>
          <w:p w14:paraId="4678BBEC" w14:textId="77777777" w:rsidR="00DE0E23" w:rsidRDefault="00DE0E23"/>
          <w:p w14:paraId="5F19D8EE" w14:textId="77777777" w:rsidR="00DE0E23" w:rsidRDefault="00DE0E23"/>
          <w:p w14:paraId="084294FA" w14:textId="77777777" w:rsidR="00DE0E23" w:rsidRDefault="00DE0E23"/>
          <w:p w14:paraId="7FAA192C" w14:textId="77777777" w:rsidR="00DE0E23" w:rsidRDefault="00DE0E23"/>
          <w:p w14:paraId="517FDF4A" w14:textId="77777777" w:rsidR="00DE0E23" w:rsidRDefault="00DE0E23"/>
          <w:p w14:paraId="45110290" w14:textId="77777777" w:rsidR="00DE0E23" w:rsidRDefault="00DE0E23"/>
          <w:p w14:paraId="60B65163" w14:textId="33BCE26B" w:rsidR="00DE0E23" w:rsidRDefault="00DE0E23">
            <w:r>
              <w:t xml:space="preserve">Arbeitsblatt </w:t>
            </w:r>
            <w:r w:rsidR="00EC792E">
              <w:t>5</w:t>
            </w:r>
          </w:p>
          <w:p w14:paraId="088E57DB" w14:textId="77777777" w:rsidR="00DE0E23" w:rsidRDefault="00DE0E23"/>
          <w:p w14:paraId="740502EC" w14:textId="77777777" w:rsidR="00DE0E23" w:rsidRDefault="00DE0E23"/>
          <w:p w14:paraId="6E1C506B" w14:textId="77777777" w:rsidR="00DE0E23" w:rsidRDefault="00DE0E23"/>
          <w:p w14:paraId="31CE59A4" w14:textId="77777777" w:rsidR="003E59FC" w:rsidRDefault="003E59FC"/>
          <w:p w14:paraId="3CBE69E1" w14:textId="496782C1" w:rsidR="00DE0E23" w:rsidRDefault="00DE0E23"/>
        </w:tc>
      </w:tr>
    </w:tbl>
    <w:p w14:paraId="3918E679" w14:textId="77777777" w:rsidR="00C331FA" w:rsidRDefault="00C331FA"/>
    <w:p w14:paraId="1AAB43E9" w14:textId="77777777" w:rsidR="00AA038B" w:rsidRDefault="00AA038B"/>
    <w:sectPr w:rsidR="00AA038B" w:rsidSect="00C331F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49F"/>
    <w:multiLevelType w:val="hybridMultilevel"/>
    <w:tmpl w:val="83A24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6BF"/>
    <w:multiLevelType w:val="hybridMultilevel"/>
    <w:tmpl w:val="FDA07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A"/>
    <w:rsid w:val="00280CE4"/>
    <w:rsid w:val="003E59FC"/>
    <w:rsid w:val="004E59DC"/>
    <w:rsid w:val="006F3B35"/>
    <w:rsid w:val="00790472"/>
    <w:rsid w:val="00955FD9"/>
    <w:rsid w:val="009D179B"/>
    <w:rsid w:val="00AA0101"/>
    <w:rsid w:val="00AA038B"/>
    <w:rsid w:val="00C331FA"/>
    <w:rsid w:val="00C94D78"/>
    <w:rsid w:val="00DE0E23"/>
    <w:rsid w:val="00EC792E"/>
    <w:rsid w:val="00ED20DA"/>
    <w:rsid w:val="00FA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A48F"/>
  <w15:chartTrackingRefBased/>
  <w15:docId w15:val="{E19A08CB-54D0-42EF-BDBD-2EB0AC8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331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331F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3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sclassroom.com/Physics-Interactives/Static-Electricity/Aluminum-Can-Polarization/Aluminum-Can-Polarization-Interactive" TargetMode="External"/><Relationship Id="rId13" Type="http://schemas.openxmlformats.org/officeDocument/2006/relationships/hyperlink" Target="https://phet.colorado.edu/sims/html/circuit-construction-kit-dc/latest/circuit-construction-kit-dc_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ysicsclassroom.com/Physics-Interactives/Static-Electricity/Name-That-Charge/Name-That-Charge-Interactive" TargetMode="External"/><Relationship Id="rId12" Type="http://schemas.openxmlformats.org/officeDocument/2006/relationships/hyperlink" Target="https://www.geogebra.org/classic/FeuwyUj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john-travoltage/latest/john-travoltage_de.html" TargetMode="External"/><Relationship Id="rId11" Type="http://schemas.openxmlformats.org/officeDocument/2006/relationships/hyperlink" Target="https://www.leifiphysik.de/elektrizitaetslehre/einfache-stromkreise/downloads/einfache-stromkreise-parallelschaltung-simulation" TargetMode="External"/><Relationship Id="rId5" Type="http://schemas.openxmlformats.org/officeDocument/2006/relationships/hyperlink" Target="https://phet.colorado.edu/de/simulations/balloons-and-static-electricit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eifiphysik.de/elektrizitaetslehre/einfache-stromkreise/downloads/einfache-stromkreise-reihenschaltung-simu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ifiphysik.de/elektrizitaetslehre/einfache-stromkreise/downloads/vom-stromkreis-zum-schaltplan-ani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Honkomp</dc:creator>
  <cp:keywords/>
  <dc:description/>
  <cp:lastModifiedBy>Bonhoff, Sylvia</cp:lastModifiedBy>
  <cp:revision>11</cp:revision>
  <dcterms:created xsi:type="dcterms:W3CDTF">2022-03-22T10:05:00Z</dcterms:created>
  <dcterms:modified xsi:type="dcterms:W3CDTF">2022-03-22T10:15:00Z</dcterms:modified>
</cp:coreProperties>
</file>